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886A7" w14:textId="77777777" w:rsidR="001C0707" w:rsidRPr="00EC4F5D" w:rsidRDefault="001C0707" w:rsidP="001C070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C4F5D">
        <w:rPr>
          <w:rFonts w:ascii="Times New Roman" w:eastAsia="Times New Roman" w:hAnsi="Times New Roman" w:cs="Times New Roman"/>
          <w:b/>
          <w:sz w:val="28"/>
          <w:szCs w:val="20"/>
        </w:rPr>
        <w:t>ПРАВИТЕЛЬСТВО КИРОВСКОЙ ОБЛАСТИ</w:t>
      </w:r>
    </w:p>
    <w:p w14:paraId="4682B41F" w14:textId="77777777" w:rsidR="001C0707" w:rsidRPr="00EC4F5D" w:rsidRDefault="001C0707" w:rsidP="00100F5A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4F5D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921"/>
        <w:gridCol w:w="1922"/>
        <w:gridCol w:w="1922"/>
        <w:gridCol w:w="1995"/>
      </w:tblGrid>
      <w:tr w:rsidR="00100F5A" w:rsidRPr="00100F5A" w14:paraId="6E2FCD9B" w14:textId="77777777" w:rsidTr="008909D5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ACE93F" w14:textId="0C761A32" w:rsidR="00100F5A" w:rsidRPr="00100F5A" w:rsidRDefault="00100F5A" w:rsidP="00100F5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04.04.2025</w:t>
            </w:r>
          </w:p>
        </w:tc>
        <w:tc>
          <w:tcPr>
            <w:tcW w:w="1000" w:type="pct"/>
          </w:tcPr>
          <w:p w14:paraId="527CCE3B" w14:textId="77777777" w:rsidR="00100F5A" w:rsidRPr="00100F5A" w:rsidRDefault="00100F5A" w:rsidP="00100F5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14:paraId="19009E0E" w14:textId="77777777" w:rsidR="00100F5A" w:rsidRPr="00100F5A" w:rsidRDefault="00100F5A" w:rsidP="00100F5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47BC32C9" w14:textId="77777777" w:rsidR="00100F5A" w:rsidRPr="00100F5A" w:rsidRDefault="00100F5A" w:rsidP="00100F5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100F5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52F99" w14:textId="29D799C0" w:rsidR="00100F5A" w:rsidRPr="00100F5A" w:rsidRDefault="00100F5A" w:rsidP="00100F5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182-П</w:t>
            </w:r>
          </w:p>
        </w:tc>
      </w:tr>
    </w:tbl>
    <w:p w14:paraId="30A0EFEE" w14:textId="77777777" w:rsidR="001C0707" w:rsidRPr="00EC4F5D" w:rsidRDefault="001C0707" w:rsidP="001C0707">
      <w:pPr>
        <w:tabs>
          <w:tab w:val="left" w:pos="276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F5D">
        <w:rPr>
          <w:rFonts w:ascii="Times New Roman" w:eastAsia="Times New Roman" w:hAnsi="Times New Roman" w:cs="Times New Roman"/>
          <w:sz w:val="28"/>
          <w:szCs w:val="28"/>
        </w:rPr>
        <w:t>г. Киров</w:t>
      </w:r>
    </w:p>
    <w:p w14:paraId="292143D2" w14:textId="77777777" w:rsidR="00CD65B1" w:rsidRDefault="007D6969" w:rsidP="00CD65B1">
      <w:pPr>
        <w:pStyle w:val="ConsPlusTitle"/>
        <w:widowControl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5B4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1337F">
        <w:rPr>
          <w:rFonts w:ascii="Times New Roman" w:hAnsi="Times New Roman" w:cs="Times New Roman"/>
          <w:sz w:val="28"/>
          <w:szCs w:val="28"/>
        </w:rPr>
        <w:t>й</w:t>
      </w:r>
      <w:r w:rsidRPr="00FB5B4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997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39844" w14:textId="77777777" w:rsidR="007D6969" w:rsidRPr="0099792A" w:rsidRDefault="007D6969" w:rsidP="00CD65B1">
      <w:pPr>
        <w:pStyle w:val="ConsPlusTitle"/>
        <w:widowControl/>
        <w:spacing w:after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от </w:t>
      </w:r>
      <w:r w:rsidR="00664440">
        <w:rPr>
          <w:rFonts w:ascii="Times New Roman" w:hAnsi="Times New Roman" w:cs="Times New Roman"/>
          <w:sz w:val="28"/>
          <w:szCs w:val="28"/>
        </w:rPr>
        <w:t>10.08.2020 № 458-П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F99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664440">
        <w:rPr>
          <w:rFonts w:ascii="Times New Roman" w:hAnsi="Times New Roman" w:cs="Times New Roman"/>
          <w:sz w:val="28"/>
          <w:szCs w:val="28"/>
        </w:rPr>
        <w:t>пользования участками недр местного значения на территории Кировской области</w:t>
      </w:r>
      <w:r w:rsidR="00C15F99">
        <w:rPr>
          <w:rFonts w:ascii="Times New Roman" w:hAnsi="Times New Roman" w:cs="Times New Roman"/>
          <w:sz w:val="28"/>
          <w:szCs w:val="28"/>
        </w:rPr>
        <w:t>»</w:t>
      </w:r>
    </w:p>
    <w:p w14:paraId="626565C2" w14:textId="77777777" w:rsidR="007D6969" w:rsidRDefault="007D6969" w:rsidP="00A92BD3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0">
        <w:rPr>
          <w:rFonts w:ascii="Times New Roman" w:eastAsia="Calibri" w:hAnsi="Times New Roman" w:cs="Times New Roman"/>
          <w:sz w:val="28"/>
          <w:szCs w:val="28"/>
        </w:rPr>
        <w:t>Правительство Кировской области ПОСТАНОВЛЯЕТ:</w:t>
      </w:r>
    </w:p>
    <w:p w14:paraId="66FDA375" w14:textId="77777777" w:rsidR="006B77E7" w:rsidRPr="00211540" w:rsidRDefault="006B77E7" w:rsidP="00A92BD3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</w:t>
      </w:r>
      <w:r w:rsidR="00664440" w:rsidRPr="00664440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Кировской области от 10.08.2020 № 458-П «Об утверждении Порядка пользования участками недр местного значения на территории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, утвердив изменения </w:t>
      </w:r>
      <w:r w:rsidR="00D5796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Порядке </w:t>
      </w:r>
      <w:r w:rsidR="00664440" w:rsidRPr="00664440">
        <w:rPr>
          <w:rFonts w:ascii="Times New Roman" w:eastAsia="Calibri" w:hAnsi="Times New Roman" w:cs="Times New Roman"/>
          <w:sz w:val="28"/>
          <w:szCs w:val="28"/>
        </w:rPr>
        <w:t>пользования учас</w:t>
      </w:r>
      <w:r w:rsidR="008561AE">
        <w:rPr>
          <w:rFonts w:ascii="Times New Roman" w:eastAsia="Calibri" w:hAnsi="Times New Roman" w:cs="Times New Roman"/>
          <w:sz w:val="28"/>
          <w:szCs w:val="28"/>
        </w:rPr>
        <w:t>тками недр местного значения на </w:t>
      </w:r>
      <w:r w:rsidR="00664440" w:rsidRPr="00664440">
        <w:rPr>
          <w:rFonts w:ascii="Times New Roman" w:eastAsia="Calibri" w:hAnsi="Times New Roman" w:cs="Times New Roman"/>
          <w:sz w:val="28"/>
          <w:szCs w:val="28"/>
        </w:rPr>
        <w:t>территории Кировской области</w:t>
      </w:r>
      <w:r w:rsidR="00592B06">
        <w:rPr>
          <w:rFonts w:ascii="Times New Roman" w:eastAsia="Calibri" w:hAnsi="Times New Roman" w:cs="Times New Roman"/>
          <w:sz w:val="28"/>
          <w:szCs w:val="28"/>
        </w:rPr>
        <w:t xml:space="preserve"> (далее – Порядок)</w:t>
      </w:r>
      <w:r w:rsidR="002A0BC3" w:rsidRPr="002A0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540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2B74B37F" w14:textId="77777777" w:rsidR="008561AE" w:rsidRDefault="008561AE" w:rsidP="00A92BD3">
      <w:pPr>
        <w:pStyle w:val="ac"/>
        <w:spacing w:before="0" w:beforeAutospacing="0" w:after="0" w:afterAutospacing="0" w:line="3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A0BC3">
        <w:rPr>
          <w:color w:val="000000"/>
          <w:sz w:val="28"/>
          <w:szCs w:val="28"/>
        </w:rPr>
        <w:t xml:space="preserve">. </w:t>
      </w:r>
      <w:r w:rsidR="00664440">
        <w:rPr>
          <w:color w:val="000000"/>
          <w:sz w:val="28"/>
          <w:szCs w:val="28"/>
        </w:rPr>
        <w:t>Настоящее постановление вступает в силу со дн</w:t>
      </w:r>
      <w:r>
        <w:rPr>
          <w:color w:val="000000"/>
          <w:sz w:val="28"/>
          <w:szCs w:val="28"/>
        </w:rPr>
        <w:t>я</w:t>
      </w:r>
      <w:r w:rsidR="00943477">
        <w:rPr>
          <w:color w:val="000000"/>
          <w:sz w:val="28"/>
          <w:szCs w:val="28"/>
        </w:rPr>
        <w:t xml:space="preserve"> его официального опубликования.</w:t>
      </w:r>
    </w:p>
    <w:p w14:paraId="3716C982" w14:textId="0B7D5868" w:rsidR="001C0707" w:rsidRPr="001C0707" w:rsidRDefault="00AB6970" w:rsidP="001C0707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Председател</w:t>
      </w:r>
      <w:r w:rsidR="00386C7D">
        <w:rPr>
          <w:rFonts w:ascii="Times New Roman" w:eastAsia="Times New Roman" w:hAnsi="Times New Roman" w:cs="Times New Roman"/>
          <w:sz w:val="28"/>
          <w:szCs w:val="20"/>
        </w:rPr>
        <w:t>ь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</w:t>
      </w:r>
    </w:p>
    <w:p w14:paraId="003D46D0" w14:textId="642AA132" w:rsidR="001C0707" w:rsidRPr="001C0707" w:rsidRDefault="00100F5A" w:rsidP="001C0707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Кировской области</w:t>
      </w:r>
      <w:r w:rsidR="001C0707" w:rsidRPr="001C0707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="00AB6970">
        <w:rPr>
          <w:rFonts w:ascii="Times New Roman" w:eastAsia="Times New Roman" w:hAnsi="Times New Roman" w:cs="Times New Roman"/>
          <w:sz w:val="28"/>
          <w:szCs w:val="20"/>
        </w:rPr>
        <w:t>М.А. Сандалов</w:t>
      </w:r>
      <w:bookmarkStart w:id="0" w:name="_GoBack"/>
      <w:bookmarkEnd w:id="0"/>
    </w:p>
    <w:sectPr w:rsidR="001C0707" w:rsidRPr="001C0707" w:rsidSect="00CD61BB">
      <w:headerReference w:type="default" r:id="rId8"/>
      <w:headerReference w:type="first" r:id="rId9"/>
      <w:pgSz w:w="11906" w:h="16838"/>
      <w:pgMar w:top="992" w:right="737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1E24D" w14:textId="77777777" w:rsidR="000E6240" w:rsidRDefault="000E6240" w:rsidP="0099792A">
      <w:pPr>
        <w:spacing w:after="0" w:line="240" w:lineRule="auto"/>
      </w:pPr>
      <w:r>
        <w:separator/>
      </w:r>
    </w:p>
  </w:endnote>
  <w:endnote w:type="continuationSeparator" w:id="0">
    <w:p w14:paraId="58B5B611" w14:textId="77777777" w:rsidR="000E6240" w:rsidRDefault="000E6240" w:rsidP="0099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E0BB3" w14:textId="77777777" w:rsidR="000E6240" w:rsidRDefault="000E6240" w:rsidP="0099792A">
      <w:pPr>
        <w:spacing w:after="0" w:line="240" w:lineRule="auto"/>
      </w:pPr>
      <w:r>
        <w:separator/>
      </w:r>
    </w:p>
  </w:footnote>
  <w:footnote w:type="continuationSeparator" w:id="0">
    <w:p w14:paraId="3D6295D7" w14:textId="77777777" w:rsidR="000E6240" w:rsidRDefault="000E6240" w:rsidP="0099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06329"/>
      <w:docPartObj>
        <w:docPartGallery w:val="Page Numbers (Top of Page)"/>
        <w:docPartUnique/>
      </w:docPartObj>
    </w:sdtPr>
    <w:sdtEndPr/>
    <w:sdtContent>
      <w:p w14:paraId="696DC202" w14:textId="77777777" w:rsidR="00AB6970" w:rsidRPr="008C6983" w:rsidRDefault="00AB6970" w:rsidP="008C6983">
        <w:pPr>
          <w:pStyle w:val="a4"/>
          <w:jc w:val="center"/>
        </w:pPr>
        <w:r w:rsidRPr="008C69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69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C69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0F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69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1B5C5" w14:textId="77777777" w:rsidR="00AB6970" w:rsidRDefault="00AB6970" w:rsidP="0099792A">
    <w:pPr>
      <w:pStyle w:val="a4"/>
      <w:jc w:val="center"/>
    </w:pPr>
    <w:r w:rsidRPr="0099792A">
      <w:rPr>
        <w:noProof/>
      </w:rPr>
      <w:drawing>
        <wp:inline distT="0" distB="0" distL="0" distR="0" wp14:anchorId="316FA1AA" wp14:editId="2299CBA7">
          <wp:extent cx="504825" cy="628015"/>
          <wp:effectExtent l="19050" t="0" r="9525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4" t="-150" r="-204" b="-150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8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969"/>
    <w:rsid w:val="0001281F"/>
    <w:rsid w:val="000129A1"/>
    <w:rsid w:val="00014AC8"/>
    <w:rsid w:val="00026751"/>
    <w:rsid w:val="00056005"/>
    <w:rsid w:val="00074F50"/>
    <w:rsid w:val="000A1B7A"/>
    <w:rsid w:val="000D674A"/>
    <w:rsid w:val="000E20B7"/>
    <w:rsid w:val="000E6240"/>
    <w:rsid w:val="000F5503"/>
    <w:rsid w:val="000F6840"/>
    <w:rsid w:val="00100F23"/>
    <w:rsid w:val="00100F5A"/>
    <w:rsid w:val="00103DB0"/>
    <w:rsid w:val="001141EB"/>
    <w:rsid w:val="0012336F"/>
    <w:rsid w:val="00123403"/>
    <w:rsid w:val="00131830"/>
    <w:rsid w:val="001463D3"/>
    <w:rsid w:val="0015191E"/>
    <w:rsid w:val="001627B7"/>
    <w:rsid w:val="001A3896"/>
    <w:rsid w:val="001A552B"/>
    <w:rsid w:val="001A77FB"/>
    <w:rsid w:val="001C03E8"/>
    <w:rsid w:val="001C0707"/>
    <w:rsid w:val="001C20ED"/>
    <w:rsid w:val="001C77DA"/>
    <w:rsid w:val="002165C2"/>
    <w:rsid w:val="0022594C"/>
    <w:rsid w:val="0025675F"/>
    <w:rsid w:val="00270142"/>
    <w:rsid w:val="00277EEF"/>
    <w:rsid w:val="0028127B"/>
    <w:rsid w:val="002863C0"/>
    <w:rsid w:val="00296C74"/>
    <w:rsid w:val="002A0BC3"/>
    <w:rsid w:val="003046B7"/>
    <w:rsid w:val="00305818"/>
    <w:rsid w:val="003124AB"/>
    <w:rsid w:val="00340A8E"/>
    <w:rsid w:val="00344D54"/>
    <w:rsid w:val="00386C7D"/>
    <w:rsid w:val="00415F1A"/>
    <w:rsid w:val="004275F1"/>
    <w:rsid w:val="0043629A"/>
    <w:rsid w:val="00440ECC"/>
    <w:rsid w:val="00444DE1"/>
    <w:rsid w:val="00475632"/>
    <w:rsid w:val="00475B5B"/>
    <w:rsid w:val="0049213E"/>
    <w:rsid w:val="004E0681"/>
    <w:rsid w:val="004E71A1"/>
    <w:rsid w:val="00503648"/>
    <w:rsid w:val="00517A6D"/>
    <w:rsid w:val="00562D14"/>
    <w:rsid w:val="005652D5"/>
    <w:rsid w:val="00571FA2"/>
    <w:rsid w:val="00576742"/>
    <w:rsid w:val="00584135"/>
    <w:rsid w:val="00591E03"/>
    <w:rsid w:val="00592B06"/>
    <w:rsid w:val="00595729"/>
    <w:rsid w:val="005B2A37"/>
    <w:rsid w:val="005B7E06"/>
    <w:rsid w:val="005D6508"/>
    <w:rsid w:val="005E3D8E"/>
    <w:rsid w:val="00604EE8"/>
    <w:rsid w:val="006575A5"/>
    <w:rsid w:val="00662826"/>
    <w:rsid w:val="00664440"/>
    <w:rsid w:val="00682176"/>
    <w:rsid w:val="00687A52"/>
    <w:rsid w:val="006910A9"/>
    <w:rsid w:val="006B1739"/>
    <w:rsid w:val="006B77E7"/>
    <w:rsid w:val="006D4025"/>
    <w:rsid w:val="006F039F"/>
    <w:rsid w:val="0071337F"/>
    <w:rsid w:val="00750DC7"/>
    <w:rsid w:val="007815C2"/>
    <w:rsid w:val="007A315E"/>
    <w:rsid w:val="007D6969"/>
    <w:rsid w:val="007E105E"/>
    <w:rsid w:val="007F4516"/>
    <w:rsid w:val="00815C97"/>
    <w:rsid w:val="008561AE"/>
    <w:rsid w:val="0089537A"/>
    <w:rsid w:val="008A7C86"/>
    <w:rsid w:val="008B071B"/>
    <w:rsid w:val="008C2F28"/>
    <w:rsid w:val="008C6983"/>
    <w:rsid w:val="009145A7"/>
    <w:rsid w:val="00936ED3"/>
    <w:rsid w:val="00943477"/>
    <w:rsid w:val="009750C1"/>
    <w:rsid w:val="00981A96"/>
    <w:rsid w:val="00981B96"/>
    <w:rsid w:val="00987B0F"/>
    <w:rsid w:val="0099792A"/>
    <w:rsid w:val="009B018B"/>
    <w:rsid w:val="009B5EFE"/>
    <w:rsid w:val="00A2533B"/>
    <w:rsid w:val="00A25A66"/>
    <w:rsid w:val="00A27139"/>
    <w:rsid w:val="00A42CE8"/>
    <w:rsid w:val="00A56A24"/>
    <w:rsid w:val="00A645BB"/>
    <w:rsid w:val="00A73B21"/>
    <w:rsid w:val="00A818B8"/>
    <w:rsid w:val="00A92BD3"/>
    <w:rsid w:val="00AB0A98"/>
    <w:rsid w:val="00AB6970"/>
    <w:rsid w:val="00AB7AD3"/>
    <w:rsid w:val="00AF506E"/>
    <w:rsid w:val="00B02985"/>
    <w:rsid w:val="00B7522C"/>
    <w:rsid w:val="00B91371"/>
    <w:rsid w:val="00B92467"/>
    <w:rsid w:val="00B939B7"/>
    <w:rsid w:val="00BA4719"/>
    <w:rsid w:val="00BE6530"/>
    <w:rsid w:val="00BF37F8"/>
    <w:rsid w:val="00C15F99"/>
    <w:rsid w:val="00C34613"/>
    <w:rsid w:val="00C44F8E"/>
    <w:rsid w:val="00CD4964"/>
    <w:rsid w:val="00CD61BB"/>
    <w:rsid w:val="00CD65B1"/>
    <w:rsid w:val="00CD6B2A"/>
    <w:rsid w:val="00D51CCB"/>
    <w:rsid w:val="00D57969"/>
    <w:rsid w:val="00D73169"/>
    <w:rsid w:val="00DB38E4"/>
    <w:rsid w:val="00DC3798"/>
    <w:rsid w:val="00E06AA1"/>
    <w:rsid w:val="00E11EAD"/>
    <w:rsid w:val="00E27001"/>
    <w:rsid w:val="00E56EA3"/>
    <w:rsid w:val="00E62A7D"/>
    <w:rsid w:val="00E72476"/>
    <w:rsid w:val="00E757EB"/>
    <w:rsid w:val="00E87A71"/>
    <w:rsid w:val="00EA1DA5"/>
    <w:rsid w:val="00EB5EA6"/>
    <w:rsid w:val="00EC6A64"/>
    <w:rsid w:val="00EE52E1"/>
    <w:rsid w:val="00F17531"/>
    <w:rsid w:val="00F3486C"/>
    <w:rsid w:val="00F35A89"/>
    <w:rsid w:val="00F4505C"/>
    <w:rsid w:val="00F51E02"/>
    <w:rsid w:val="00F90826"/>
    <w:rsid w:val="00FA26D5"/>
    <w:rsid w:val="00FA3D50"/>
    <w:rsid w:val="00FB4045"/>
    <w:rsid w:val="00F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FE"/>
  </w:style>
  <w:style w:type="paragraph" w:styleId="1">
    <w:name w:val="heading 1"/>
    <w:basedOn w:val="a"/>
    <w:next w:val="a"/>
    <w:link w:val="10"/>
    <w:qFormat/>
    <w:rsid w:val="00E62A7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6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Iioaioo">
    <w:name w:val="Ii oaio?o"/>
    <w:basedOn w:val="a"/>
    <w:rsid w:val="0099792A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3">
    <w:name w:val="Первая строка заголовка"/>
    <w:basedOn w:val="a"/>
    <w:rsid w:val="0099792A"/>
    <w:pPr>
      <w:keepNext/>
      <w:keepLines/>
      <w:suppressAutoHyphen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99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92A"/>
  </w:style>
  <w:style w:type="paragraph" w:styleId="a6">
    <w:name w:val="footer"/>
    <w:basedOn w:val="a"/>
    <w:link w:val="a7"/>
    <w:uiPriority w:val="99"/>
    <w:unhideWhenUsed/>
    <w:rsid w:val="0099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92A"/>
  </w:style>
  <w:style w:type="paragraph" w:styleId="a8">
    <w:name w:val="Balloon Text"/>
    <w:basedOn w:val="a"/>
    <w:link w:val="a9"/>
    <w:uiPriority w:val="99"/>
    <w:semiHidden/>
    <w:unhideWhenUsed/>
    <w:rsid w:val="001C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70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070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62A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b">
    <w:name w:val="Hyperlink"/>
    <w:basedOn w:val="a0"/>
    <w:uiPriority w:val="99"/>
    <w:unhideWhenUsed/>
    <w:rsid w:val="00E62A7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6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t-inlinelabel">
    <w:name w:val="gwt-inlinelabel"/>
    <w:basedOn w:val="a0"/>
    <w:rsid w:val="001A77FB"/>
  </w:style>
  <w:style w:type="character" w:customStyle="1" w:styleId="js-phone-number">
    <w:name w:val="js-phone-number"/>
    <w:basedOn w:val="a0"/>
    <w:rsid w:val="00281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7BEB-BFFD-4667-B0FB-40699542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Татьяна С. Гудовских</cp:lastModifiedBy>
  <cp:revision>64</cp:revision>
  <cp:lastPrinted>2025-03-11T13:39:00Z</cp:lastPrinted>
  <dcterms:created xsi:type="dcterms:W3CDTF">2022-07-18T07:56:00Z</dcterms:created>
  <dcterms:modified xsi:type="dcterms:W3CDTF">2025-04-08T06:39:00Z</dcterms:modified>
</cp:coreProperties>
</file>